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23B85D93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7F6592">
        <w:rPr>
          <w:rFonts w:cs="B Titr" w:hint="cs"/>
          <w:sz w:val="36"/>
          <w:szCs w:val="36"/>
          <w:rtl/>
          <w:lang w:bidi="fa-IR"/>
        </w:rPr>
        <w:t>قرآن</w:t>
      </w:r>
      <w:r w:rsidR="00521E0C">
        <w:rPr>
          <w:rFonts w:cs="B Titr" w:hint="cs"/>
          <w:sz w:val="36"/>
          <w:szCs w:val="36"/>
          <w:rtl/>
          <w:lang w:bidi="fa-IR"/>
        </w:rPr>
        <w:t xml:space="preserve"> 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C924DD" w:rsidRPr="00C924DD" w14:paraId="1365C738" w14:textId="77777777" w:rsidTr="0056517E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B8F" w14:textId="06E10A11" w:rsidR="00C924DD" w:rsidRPr="00C924DD" w:rsidRDefault="0056517E" w:rsidP="00C924DD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امیرعلی شاهدائی زاده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34D" w14:textId="05C9E29E" w:rsidR="00C924DD" w:rsidRPr="00C924DD" w:rsidRDefault="0056517E" w:rsidP="0056517E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lang w:bidi="fa-IR"/>
              </w:rPr>
            </w:pPr>
            <w:r w:rsidRPr="0056517E">
              <w:rPr>
                <w:rFonts w:cs="B Titr"/>
                <w:b/>
                <w:bCs/>
                <w:sz w:val="36"/>
                <w:szCs w:val="36"/>
                <w:lang w:bidi="fa-IR"/>
              </w:rPr>
              <w:t>2285603681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F75" w14:textId="07F92A1B" w:rsidR="00C924DD" w:rsidRPr="00C924DD" w:rsidRDefault="0056517E" w:rsidP="0056517E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56517E">
              <w:rPr>
                <w:rFonts w:cs="B Titr"/>
                <w:b/>
                <w:bCs/>
                <w:sz w:val="36"/>
                <w:szCs w:val="36"/>
                <w:lang w:bidi="fa-IR"/>
              </w:rPr>
              <w:t>09171045645</w:t>
            </w:r>
          </w:p>
        </w:tc>
      </w:tr>
      <w:tr w:rsidR="00C924DD" w:rsidRPr="00C924DD" w14:paraId="2585DBD8" w14:textId="77777777" w:rsidTr="0056517E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6F68" w14:textId="012A20BD" w:rsidR="00C924DD" w:rsidRPr="00C924DD" w:rsidRDefault="00C924DD" w:rsidP="00C924DD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E3B" w14:textId="1ADF3CBF" w:rsidR="00C924DD" w:rsidRPr="00C924DD" w:rsidRDefault="00C924DD" w:rsidP="00C924D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B63" w14:textId="2DB52F2A" w:rsidR="00C924DD" w:rsidRPr="00C924DD" w:rsidRDefault="00C924DD" w:rsidP="00C924D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</w:tr>
    </w:tbl>
    <w:p w14:paraId="3A8279ED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0DA58671" w:rsidR="00C34CDB" w:rsidRDefault="0056517E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علی بزمی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356CCA"/>
    <w:rsid w:val="004C7C8F"/>
    <w:rsid w:val="00521E0C"/>
    <w:rsid w:val="0056517E"/>
    <w:rsid w:val="007675AC"/>
    <w:rsid w:val="007768C9"/>
    <w:rsid w:val="007D46B9"/>
    <w:rsid w:val="007E01D1"/>
    <w:rsid w:val="007F6592"/>
    <w:rsid w:val="00924C7F"/>
    <w:rsid w:val="00C34CDB"/>
    <w:rsid w:val="00C924DD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92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12</cp:revision>
  <dcterms:created xsi:type="dcterms:W3CDTF">2026-04-29T03:59:00Z</dcterms:created>
  <dcterms:modified xsi:type="dcterms:W3CDTF">2026-04-29T07:42:00Z</dcterms:modified>
</cp:coreProperties>
</file>